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C3" w:rsidRPr="0092747B" w:rsidRDefault="00777DC3" w:rsidP="00777DC3">
      <w:pPr>
        <w:widowControl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92747B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孔明借箭　羅貫中</w:t>
      </w:r>
    </w:p>
    <w:p w:rsidR="00D34F0D" w:rsidRDefault="00D34F0D" w:rsidP="00D34F0D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D71E50">
        <w:rPr>
          <w:rFonts w:ascii="Times New Roman" w:eastAsia="標楷體" w:hAnsi="Times New Roman" w:cs="Times New Roman"/>
          <w:color w:val="222222"/>
          <w:sz w:val="28"/>
          <w:szCs w:val="28"/>
        </w:rPr>
        <w:t> </w:t>
      </w:r>
    </w:p>
    <w:p w:rsidR="00B00053" w:rsidRPr="00F02229" w:rsidRDefault="00D34F0D" w:rsidP="00D34F0D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</w:t>
      </w:r>
      <w:bookmarkStart w:id="0" w:name="_GoBack"/>
      <w:bookmarkEnd w:id="0"/>
      <w:r w:rsidR="00777DC3" w:rsidRPr="00F02229">
        <w:rPr>
          <w:rFonts w:ascii="Times New Roman" w:eastAsia="標楷體" w:hAnsi="Times New Roman" w:cs="Times New Roman"/>
          <w:kern w:val="0"/>
          <w:sz w:val="32"/>
          <w:szCs w:val="32"/>
        </w:rPr>
        <w:t>卻說魯肅領周瑜言語，逕來舟中相探孔明。</w:t>
      </w:r>
    </w:p>
    <w:p w:rsidR="00B00053" w:rsidRPr="00C87F04" w:rsidRDefault="00777DC3" w:rsidP="00C87F04">
      <w:pPr>
        <w:rPr>
          <w:rFonts w:ascii="Times New Roman" w:eastAsia="標楷體" w:hAnsi="Times New Roman" w:cs="Times New Roman"/>
          <w:sz w:val="32"/>
          <w:szCs w:val="32"/>
        </w:rPr>
      </w:pPr>
      <w:r w:rsidRPr="00A157C8">
        <w:rPr>
          <w:rFonts w:ascii="Times New Roman" w:eastAsia="標楷體" w:hAnsi="Times New Roman" w:cs="Times New Roman"/>
          <w:sz w:val="32"/>
          <w:szCs w:val="32"/>
          <w:u w:val="single"/>
        </w:rPr>
        <w:t>孔明接入小舟對坐</w:t>
      </w:r>
      <w:r w:rsidRPr="00C87F04">
        <w:rPr>
          <w:rFonts w:ascii="Times New Roman" w:eastAsia="標楷體" w:hAnsi="Times New Roman" w:cs="Times New Roman"/>
          <w:sz w:val="32"/>
          <w:szCs w:val="32"/>
        </w:rPr>
        <w:t>。肅曰：「連日措辦軍務，有失聽教。」</w:t>
      </w:r>
    </w:p>
    <w:p w:rsidR="00251154" w:rsidRDefault="00251154" w:rsidP="00251154">
      <w:pPr>
        <w:widowControl/>
        <w:spacing w:line="400" w:lineRule="exact"/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</w:pP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A157C8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孔明接「魯肅」入小舟對坐</w:t>
      </w: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6246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A157C8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賓語省略</w:t>
      </w:r>
      <w:r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</w:p>
    <w:p w:rsidR="00B00053" w:rsidRPr="00C87F04" w:rsidRDefault="00777DC3" w:rsidP="00C87F04">
      <w:pPr>
        <w:rPr>
          <w:rFonts w:ascii="Times New Roman" w:eastAsia="標楷體" w:hAnsi="Times New Roman" w:cs="Times New Roman"/>
          <w:sz w:val="32"/>
          <w:szCs w:val="32"/>
        </w:rPr>
      </w:pPr>
      <w:r w:rsidRPr="00C87F04">
        <w:rPr>
          <w:rFonts w:ascii="Times New Roman" w:eastAsia="標楷體" w:hAnsi="Times New Roman" w:cs="Times New Roman"/>
          <w:sz w:val="32"/>
          <w:szCs w:val="32"/>
        </w:rPr>
        <w:t>孔明曰：「便是亮亦未與都督賀喜。」肅曰：「</w:t>
      </w:r>
      <w:r w:rsidRPr="000B2829">
        <w:rPr>
          <w:rFonts w:ascii="Times New Roman" w:eastAsia="標楷體" w:hAnsi="Times New Roman" w:cs="Times New Roman"/>
          <w:sz w:val="32"/>
          <w:szCs w:val="32"/>
          <w:u w:val="single"/>
        </w:rPr>
        <w:t>何喜？</w:t>
      </w:r>
      <w:r w:rsidRPr="00C87F04">
        <w:rPr>
          <w:rFonts w:ascii="Times New Roman" w:eastAsia="標楷體" w:hAnsi="Times New Roman" w:cs="Times New Roman"/>
          <w:sz w:val="32"/>
          <w:szCs w:val="32"/>
        </w:rPr>
        <w:t>」</w:t>
      </w:r>
    </w:p>
    <w:p w:rsidR="00AE5C4D" w:rsidRPr="0092747B" w:rsidRDefault="00AE5C4D" w:rsidP="00C87F04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  </w:t>
      </w:r>
      <w:r w:rsidR="000B2829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                       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疑問句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00053" w:rsidRPr="00C87F04" w:rsidRDefault="00777DC3" w:rsidP="00C87F04">
      <w:pPr>
        <w:rPr>
          <w:rFonts w:ascii="Times New Roman" w:eastAsia="標楷體" w:hAnsi="Times New Roman" w:cs="Times New Roman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孔明曰：「公瑾使先生來探亮知也不知，</w:t>
      </w:r>
    </w:p>
    <w:p w:rsidR="00B00053" w:rsidRPr="00C87F04" w:rsidRDefault="00777DC3" w:rsidP="00C87F04">
      <w:pPr>
        <w:rPr>
          <w:rFonts w:ascii="Times New Roman" w:eastAsia="標楷體" w:hAnsi="Times New Roman" w:cs="Times New Roman"/>
          <w:sz w:val="32"/>
          <w:szCs w:val="32"/>
        </w:rPr>
      </w:pPr>
      <w:r w:rsidRPr="00C87F04">
        <w:rPr>
          <w:rFonts w:ascii="Times New Roman" w:eastAsia="標楷體" w:hAnsi="Times New Roman" w:cs="Times New Roman"/>
          <w:sz w:val="32"/>
          <w:szCs w:val="32"/>
        </w:rPr>
        <w:t>便是這件事可賀喜耳。」諕得魯肅失色問曰：</w:t>
      </w:r>
    </w:p>
    <w:p w:rsidR="00B00053" w:rsidRPr="00C87F04" w:rsidRDefault="00777DC3" w:rsidP="00C87F04">
      <w:pPr>
        <w:rPr>
          <w:rFonts w:ascii="Times New Roman" w:eastAsia="標楷體" w:hAnsi="Times New Roman" w:cs="Times New Roman"/>
          <w:sz w:val="32"/>
          <w:szCs w:val="32"/>
        </w:rPr>
      </w:pPr>
      <w:r w:rsidRPr="00C87F04">
        <w:rPr>
          <w:rFonts w:ascii="Times New Roman" w:eastAsia="標楷體" w:hAnsi="Times New Roman" w:cs="Times New Roman"/>
          <w:sz w:val="32"/>
          <w:szCs w:val="32"/>
        </w:rPr>
        <w:t>「先生</w:t>
      </w:r>
      <w:r w:rsidRPr="000B2829">
        <w:rPr>
          <w:rFonts w:ascii="Times New Roman" w:eastAsia="標楷體" w:hAnsi="Times New Roman" w:cs="Times New Roman"/>
          <w:sz w:val="32"/>
          <w:szCs w:val="32"/>
          <w:u w:val="single"/>
        </w:rPr>
        <w:t>何由知之</w:t>
      </w:r>
      <w:r w:rsidRPr="00C87F04">
        <w:rPr>
          <w:rFonts w:ascii="Times New Roman" w:eastAsia="標楷體" w:hAnsi="Times New Roman" w:cs="Times New Roman"/>
          <w:sz w:val="32"/>
          <w:szCs w:val="32"/>
        </w:rPr>
        <w:t>？」孔明曰：「這條計只好</w:t>
      </w:r>
      <w:r w:rsidRPr="00A951EA">
        <w:rPr>
          <w:rFonts w:ascii="Times New Roman" w:eastAsia="標楷體" w:hAnsi="Times New Roman" w:cs="Times New Roman"/>
          <w:sz w:val="32"/>
          <w:szCs w:val="32"/>
        </w:rPr>
        <w:t>弄</w:t>
      </w:r>
      <w:r w:rsidRPr="00C87F04">
        <w:rPr>
          <w:rFonts w:ascii="Times New Roman" w:eastAsia="標楷體" w:hAnsi="Times New Roman" w:cs="Times New Roman"/>
          <w:sz w:val="32"/>
          <w:szCs w:val="32"/>
        </w:rPr>
        <w:t>蔣幹。</w:t>
      </w:r>
    </w:p>
    <w:p w:rsidR="004E7BDD" w:rsidRPr="0092747B" w:rsidRDefault="00AE5C4D" w:rsidP="00A951EA">
      <w:pPr>
        <w:widowControl/>
        <w:spacing w:line="400" w:lineRule="exact"/>
        <w:ind w:firstLineChars="300" w:firstLine="840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4E7BDD"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="004E7BDD"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由何知之</w:t>
      </w:r>
      <w:r w:rsidR="004E7BDD"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4E7BDD"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="004E7BDD"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倒裝句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  <w:r w:rsidR="004E7BDD"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="004E7BDD"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疑問句</w:t>
      </w:r>
      <w:r w:rsidR="004E7BDD"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00053" w:rsidRPr="00C87F04" w:rsidRDefault="00777DC3" w:rsidP="00C87F04">
      <w:pPr>
        <w:rPr>
          <w:rFonts w:ascii="Times New Roman" w:eastAsia="標楷體" w:hAnsi="Times New Roman" w:cs="Times New Roman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曹操雖被一時瞞過，必然便省悟，只是不肯認錯耳。</w:t>
      </w:r>
    </w:p>
    <w:p w:rsidR="00B00053" w:rsidRPr="00C87F04" w:rsidRDefault="00777DC3" w:rsidP="00C87F04">
      <w:pPr>
        <w:rPr>
          <w:rFonts w:ascii="Times New Roman" w:eastAsia="標楷體" w:hAnsi="Times New Roman" w:cs="Times New Roman"/>
          <w:sz w:val="32"/>
          <w:szCs w:val="32"/>
        </w:rPr>
      </w:pPr>
      <w:r w:rsidRPr="00C87F04">
        <w:rPr>
          <w:rFonts w:ascii="Times New Roman" w:eastAsia="標楷體" w:hAnsi="Times New Roman" w:cs="Times New Roman"/>
          <w:sz w:val="32"/>
          <w:szCs w:val="32"/>
        </w:rPr>
        <w:t>今蔡、張兩人既死，江東無患矣，如何不賀喜！</w:t>
      </w:r>
    </w:p>
    <w:p w:rsidR="00B00053" w:rsidRPr="00C87F04" w:rsidRDefault="00777DC3" w:rsidP="00C87F04">
      <w:pPr>
        <w:rPr>
          <w:rFonts w:ascii="Times New Roman" w:eastAsia="標楷體" w:hAnsi="Times New Roman" w:cs="Times New Roman"/>
          <w:sz w:val="32"/>
          <w:szCs w:val="32"/>
        </w:rPr>
      </w:pPr>
      <w:r w:rsidRPr="00C87F04">
        <w:rPr>
          <w:rFonts w:ascii="Times New Roman" w:eastAsia="標楷體" w:hAnsi="Times New Roman" w:cs="Times New Roman"/>
          <w:sz w:val="32"/>
          <w:szCs w:val="32"/>
        </w:rPr>
        <w:t>吾聞曹操換毛玠、于禁為水軍都督，則這兩個手裏，</w:t>
      </w:r>
    </w:p>
    <w:p w:rsidR="00B00053" w:rsidRPr="00C87F04" w:rsidRDefault="00777DC3" w:rsidP="00C87F04">
      <w:pPr>
        <w:rPr>
          <w:rFonts w:ascii="Times New Roman" w:eastAsia="標楷體" w:hAnsi="Times New Roman" w:cs="Times New Roman"/>
          <w:sz w:val="32"/>
          <w:szCs w:val="32"/>
        </w:rPr>
      </w:pPr>
      <w:r w:rsidRPr="00C87F04">
        <w:rPr>
          <w:rFonts w:ascii="Times New Roman" w:eastAsia="標楷體" w:hAnsi="Times New Roman" w:cs="Times New Roman"/>
          <w:sz w:val="32"/>
          <w:szCs w:val="32"/>
        </w:rPr>
        <w:t>好歹送了水軍性命。」魯肅聽了，開口不得，</w:t>
      </w:r>
    </w:p>
    <w:p w:rsidR="00B00053" w:rsidRDefault="00777DC3" w:rsidP="00C87F04">
      <w:pPr>
        <w:rPr>
          <w:rFonts w:ascii="Times New Roman" w:eastAsia="標楷體" w:hAnsi="Times New Roman" w:cs="Times New Roman"/>
          <w:sz w:val="32"/>
          <w:szCs w:val="32"/>
        </w:rPr>
      </w:pPr>
      <w:r w:rsidRPr="00C87F04">
        <w:rPr>
          <w:rFonts w:ascii="Times New Roman" w:eastAsia="標楷體" w:hAnsi="Times New Roman" w:cs="Times New Roman"/>
          <w:sz w:val="32"/>
          <w:szCs w:val="32"/>
        </w:rPr>
        <w:t>把些言語支吾了半晌，別孔明而回。</w:t>
      </w:r>
      <w:r w:rsidRPr="00A157C8">
        <w:rPr>
          <w:rFonts w:ascii="Times New Roman" w:eastAsia="標楷體" w:hAnsi="Times New Roman" w:cs="Times New Roman"/>
          <w:sz w:val="32"/>
          <w:szCs w:val="32"/>
          <w:u w:val="single"/>
        </w:rPr>
        <w:t>孔明囑曰</w:t>
      </w:r>
      <w:r w:rsidRPr="00C87F04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3A5313" w:rsidRDefault="003A5313" w:rsidP="003A5313">
      <w:pPr>
        <w:widowControl/>
        <w:spacing w:line="400" w:lineRule="exact"/>
        <w:ind w:firstLineChars="1300" w:firstLine="3640"/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</w:pP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A157C8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孔明囑「魯肅」曰</w:t>
      </w: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6246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A157C8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賓語省略</w:t>
      </w:r>
      <w:r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</w:p>
    <w:p w:rsidR="00B00053" w:rsidRPr="00C87F04" w:rsidRDefault="00777DC3" w:rsidP="00C87F04">
      <w:pPr>
        <w:rPr>
          <w:rFonts w:ascii="Times New Roman" w:eastAsia="標楷體" w:hAnsi="Times New Roman" w:cs="Times New Roman"/>
          <w:sz w:val="32"/>
          <w:szCs w:val="32"/>
        </w:rPr>
      </w:pPr>
      <w:r w:rsidRPr="00C87F04">
        <w:rPr>
          <w:rFonts w:ascii="Times New Roman" w:eastAsia="標楷體" w:hAnsi="Times New Roman" w:cs="Times New Roman"/>
          <w:sz w:val="32"/>
          <w:szCs w:val="32"/>
        </w:rPr>
        <w:t>「望子敬在公瑾面前勿言亮先知此事。恐公瑾心懷妒忌，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又要尋事害亮。」魯肅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應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諾而去，回見周瑜，</w:t>
      </w:r>
    </w:p>
    <w:p w:rsidR="004E7BDD" w:rsidRPr="0092747B" w:rsidRDefault="004E7BDD" w:rsidP="00C87F04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  (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應：音「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jing3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」，答應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一字多音</w:t>
      </w:r>
      <w:r w:rsidR="00E10938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、一詞多義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)  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把上項事只得實說了。瑜大驚曰：「此人</w:t>
      </w:r>
      <w:r w:rsidRPr="00664901">
        <w:rPr>
          <w:rFonts w:ascii="Times New Roman" w:eastAsia="標楷體" w:hAnsi="Times New Roman" w:cs="Times New Roman"/>
          <w:kern w:val="0"/>
          <w:sz w:val="32"/>
          <w:szCs w:val="32"/>
        </w:rPr>
        <w:t>決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不可留！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lastRenderedPageBreak/>
        <w:t>吾</w:t>
      </w:r>
      <w:r w:rsidRPr="00664901">
        <w:rPr>
          <w:rFonts w:ascii="Times New Roman" w:eastAsia="標楷體" w:hAnsi="Times New Roman" w:cs="Times New Roman"/>
          <w:kern w:val="0"/>
          <w:sz w:val="32"/>
          <w:szCs w:val="32"/>
        </w:rPr>
        <w:t>決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意斬之！」肅勸曰：「若殺孔明，卻</w:t>
      </w:r>
      <w:r w:rsidRPr="00DC69D5">
        <w:rPr>
          <w:rFonts w:ascii="Times New Roman" w:eastAsia="標楷體" w:hAnsi="Times New Roman" w:cs="Times New Roman"/>
          <w:kern w:val="0"/>
          <w:sz w:val="32"/>
          <w:szCs w:val="32"/>
        </w:rPr>
        <w:t>被曹操笑也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。」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瑜曰：「吾自有公道斬之，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教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他死而無怨。」肅曰：</w:t>
      </w:r>
    </w:p>
    <w:p w:rsidR="004E7BDD" w:rsidRPr="0092747B" w:rsidRDefault="004E7BDD" w:rsidP="00C87F04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   (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教：音「交」</w:t>
      </w:r>
      <w:r w:rsidR="00CB3AD6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，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令、讓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一字多音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777DC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「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以何公道斬之？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」瑜曰：「子敬休問，來日便見。」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  </w:t>
      </w:r>
    </w:p>
    <w:p w:rsidR="004E7BDD" w:rsidRPr="0092747B" w:rsidRDefault="004E7BDD" w:rsidP="00C87F04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   </w:t>
      </w:r>
      <w:r w:rsidR="006D0077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   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疑問句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　　次日，聚眾</w:t>
      </w:r>
      <w:r w:rsidRPr="00664901">
        <w:rPr>
          <w:rFonts w:ascii="Times New Roman" w:eastAsia="標楷體" w:hAnsi="Times New Roman" w:cs="Times New Roman"/>
          <w:kern w:val="0"/>
          <w:sz w:val="32"/>
          <w:szCs w:val="32"/>
        </w:rPr>
        <w:t>將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於帳下，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教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請孔明議事。孔明欣然而至。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坐定，瑜問孔明曰：「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即日</w:t>
      </w:r>
      <w:r w:rsidRPr="0039527E">
        <w:rPr>
          <w:rFonts w:ascii="Times New Roman" w:eastAsia="標楷體" w:hAnsi="Times New Roman" w:cs="Times New Roman"/>
          <w:kern w:val="0"/>
          <w:sz w:val="32"/>
          <w:szCs w:val="32"/>
        </w:rPr>
        <w:t>將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與曹軍交戰，水路交兵，</w:t>
      </w:r>
    </w:p>
    <w:p w:rsidR="00203D21" w:rsidRPr="0092747B" w:rsidRDefault="00203D21" w:rsidP="00C87F04">
      <w:pPr>
        <w:widowControl/>
        <w:spacing w:line="400" w:lineRule="exact"/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</w:pP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(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即日：古義</w:t>
      </w:r>
      <w:r w:rsidR="00664901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，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近日</w:t>
      </w:r>
      <w:r w:rsidR="00664901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；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今義</w:t>
      </w:r>
      <w:r w:rsidR="00664901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，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當日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古今異義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  <w:r w:rsidR="00250CAC"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</w:p>
    <w:p w:rsidR="00250CAC" w:rsidRPr="0092747B" w:rsidRDefault="00250CAC" w:rsidP="00C87F04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      </w:t>
      </w:r>
      <w:r w:rsidRPr="00664901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664901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即</w:t>
      </w:r>
      <w:r w:rsidRPr="00664901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：</w:t>
      </w:r>
      <w:r w:rsidRPr="00664901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接近</w:t>
      </w:r>
      <w:r w:rsidRPr="00664901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6246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664901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664901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一詞多義</w:t>
      </w:r>
      <w:r w:rsidRPr="00664901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當以何兵器為先？」孔明曰：「大江之上，以弓箭為先。」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瑜曰：「先生之言，甚合</w:t>
      </w:r>
      <w:r w:rsidRPr="00A157C8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愚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意。但今軍中正缺箭用，</w:t>
      </w:r>
    </w:p>
    <w:p w:rsidR="008901CC" w:rsidRDefault="008901CC" w:rsidP="003E680C">
      <w:pPr>
        <w:widowControl/>
        <w:spacing w:line="400" w:lineRule="exact"/>
        <w:ind w:firstLineChars="1200" w:firstLine="3360"/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</w:pP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A157C8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愚</w:t>
      </w: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：</w:t>
      </w:r>
      <w:r w:rsidR="00A157C8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「</w:t>
      </w:r>
      <w:r w:rsidRPr="00A157C8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我</w:t>
      </w:r>
      <w:r w:rsidR="00A157C8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」</w:t>
      </w:r>
      <w:r w:rsidRPr="00A157C8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的謙稱</w:t>
      </w: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6246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A157C8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一詞多義</w:t>
      </w:r>
      <w:r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敢煩先生監造十萬枝箭，以為應敵之具。此係公事，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先生幸勿推卻。」孔明曰：「都督見委，自</w:t>
      </w:r>
      <w:r w:rsidRPr="009E40A8">
        <w:rPr>
          <w:rFonts w:ascii="Times New Roman" w:eastAsia="標楷體" w:hAnsi="Times New Roman" w:cs="Times New Roman"/>
          <w:kern w:val="0"/>
          <w:sz w:val="32"/>
          <w:szCs w:val="32"/>
        </w:rPr>
        <w:t>當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效勞。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敢問十萬枝箭，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何時要用？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」瑜曰：「十日之內，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可完辦否？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」</w:t>
      </w:r>
    </w:p>
    <w:p w:rsidR="00550211" w:rsidRPr="0092747B" w:rsidRDefault="00550211" w:rsidP="00C87F04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            </w:t>
      </w:r>
      <w:r w:rsidR="00C87F04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</w:rPr>
        <w:t xml:space="preserve">　</w:t>
      </w:r>
      <w:r w:rsidR="006D0077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</w:rPr>
        <w:t xml:space="preserve"> 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疑問句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)    </w:t>
      </w:r>
      <w:r w:rsidR="00C87F04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</w:rPr>
        <w:t xml:space="preserve">　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可否完辦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倒裝句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 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疑問句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孔明曰：「操軍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即日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將至，若候十日，必誤大事。」瑜曰：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「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先生料幾日可完辦</w:t>
      </w:r>
      <w:r w:rsidRPr="00805DF6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？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」孔明曰：「只消三日，</w:t>
      </w:r>
    </w:p>
    <w:p w:rsidR="00550211" w:rsidRPr="0092747B" w:rsidRDefault="00550211" w:rsidP="00C87F04">
      <w:pPr>
        <w:widowControl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</w:t>
      </w:r>
      <w:r w:rsidR="00C87F04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</w:rPr>
        <w:t xml:space="preserve">　　　</w:t>
      </w:r>
      <w:r w:rsidR="006D0077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</w:rPr>
        <w:t xml:space="preserve"> </w:t>
      </w:r>
      <w:r w:rsidR="006D0077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</w:t>
      </w:r>
      <w:r w:rsidR="00C87F04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</w:rPr>
        <w:t xml:space="preserve">　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疑問句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便可拜納十萬枝箭。」瑜曰：「軍中無戲言。」孔明曰：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「怎敢戲都督！願納軍令狀：三日不辦，甘</w:t>
      </w:r>
      <w:r w:rsidRPr="009E40A8">
        <w:rPr>
          <w:rFonts w:ascii="Times New Roman" w:eastAsia="標楷體" w:hAnsi="Times New Roman" w:cs="Times New Roman"/>
          <w:kern w:val="0"/>
          <w:sz w:val="32"/>
          <w:szCs w:val="32"/>
        </w:rPr>
        <w:t>當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重罰。」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瑜大喜，喚軍政司</w:t>
      </w:r>
      <w:r w:rsidRPr="009E40A8">
        <w:rPr>
          <w:rFonts w:ascii="Times New Roman" w:eastAsia="標楷體" w:hAnsi="Times New Roman" w:cs="Times New Roman"/>
          <w:kern w:val="0"/>
          <w:sz w:val="32"/>
          <w:szCs w:val="32"/>
        </w:rPr>
        <w:t>當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面取了文書，置酒相待曰：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lastRenderedPageBreak/>
        <w:t>「待軍事畢後，自有</w:t>
      </w:r>
      <w:r w:rsidRPr="00A157C8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酬勞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。」孔明曰：「今日已不及，</w:t>
      </w:r>
    </w:p>
    <w:p w:rsidR="00AD5DBA" w:rsidRPr="0092747B" w:rsidRDefault="00A60AD0" w:rsidP="00C87F04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AD5DBA"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="00AD5DBA"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酬勞：</w:t>
      </w:r>
      <w:r w:rsidR="001F1D50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報酬</w:t>
      </w:r>
      <w:r w:rsidR="00FE6C9A"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，動詞作名詞</w:t>
      </w:r>
      <w:r w:rsidR="00AD5DBA"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AD5DBA"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="00FE6C9A"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詞類活用</w:t>
      </w:r>
      <w:r w:rsidR="00AD5DBA"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來日造起，至第三日，可</w:t>
      </w:r>
      <w:r w:rsidRPr="00A157C8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差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五百小軍到江邊搬箭。」</w:t>
      </w:r>
    </w:p>
    <w:p w:rsidR="009E40A8" w:rsidRDefault="009E40A8" w:rsidP="009E40A8">
      <w:pPr>
        <w:ind w:firstLineChars="300" w:firstLine="840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</w:t>
      </w: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差：音「猜」，派遣</w:t>
      </w: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一字多音、一詞多義</w:t>
      </w:r>
      <w:r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飲了數盃，辭去。魯肅曰：「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此人莫非詐乎</w:t>
      </w:r>
      <w:r w:rsidRPr="003C237C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？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」瑜曰：</w:t>
      </w:r>
    </w:p>
    <w:p w:rsidR="00203D21" w:rsidRPr="0092747B" w:rsidRDefault="00203D21" w:rsidP="00C87F04">
      <w:pPr>
        <w:widowControl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                               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疑問句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203D21" w:rsidRPr="0092747B" w:rsidRDefault="00777DC3" w:rsidP="00C87F04">
      <w:pPr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「他自送死，</w:t>
      </w:r>
      <w:r w:rsidRPr="00B8172D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非我逼他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。今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明白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對眾要了文書，</w:t>
      </w:r>
      <w:r w:rsidR="00203D21"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</w:t>
      </w:r>
    </w:p>
    <w:p w:rsidR="00B8172D" w:rsidRDefault="00B8172D" w:rsidP="006D0077">
      <w:pPr>
        <w:widowControl/>
        <w:spacing w:line="400" w:lineRule="exact"/>
        <w:ind w:firstLineChars="800" w:firstLine="2240"/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</w:pP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否定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句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203D21" w:rsidRPr="0092747B" w:rsidRDefault="00203D21" w:rsidP="00B8172D">
      <w:pPr>
        <w:widowControl/>
        <w:spacing w:line="400" w:lineRule="exact"/>
        <w:ind w:firstLineChars="100" w:firstLine="280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明白：古義指「明確清楚」，今義指「理解」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古今異義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他</w:t>
      </w:r>
      <w:r w:rsidRPr="00A157C8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便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兩脅生翅，也飛不去。我只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分付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軍匠人等，</w:t>
      </w:r>
    </w:p>
    <w:p w:rsidR="00203D21" w:rsidRPr="0092747B" w:rsidRDefault="006E557F" w:rsidP="00C87F04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A157C8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便</w:t>
      </w: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：</w:t>
      </w:r>
      <w:r w:rsidRPr="00A157C8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就算</w:t>
      </w: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A157C8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一詞多義</w:t>
      </w:r>
      <w:r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  <w:r w:rsidR="00203D21"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4D56E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203D21"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="00203D21"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分咐：通「吩咐」</w:t>
      </w:r>
      <w:r w:rsidR="004D56EF" w:rsidRPr="004D56EF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>，作出叮囑、指示</w:t>
      </w:r>
      <w:r w:rsidR="00203D21"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203D21"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="00203D21"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通假</w:t>
      </w:r>
      <w:r w:rsidR="00203D21"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教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他故意</w:t>
      </w:r>
      <w:r w:rsidR="00FD2199" w:rsidRPr="0092747B">
        <w:rPr>
          <w:rFonts w:ascii="Times New Roman" w:eastAsia="標楷體" w:hAnsi="Times New Roman" w:cs="Times New Roman"/>
          <w:kern w:val="0"/>
          <w:sz w:val="32"/>
          <w:szCs w:val="32"/>
          <w:lang w:eastAsia="zh-HK"/>
        </w:rPr>
        <w:t>遲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延，凡應用物件，都不與齊備。如此，</w:t>
      </w:r>
    </w:p>
    <w:p w:rsidR="00C87F04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必然誤了日期。那時定罪，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有何理說</w:t>
      </w:r>
      <w:r w:rsidRPr="00C92E6C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？</w:t>
      </w:r>
    </w:p>
    <w:p w:rsidR="00C87F04" w:rsidRDefault="00C87F04" w:rsidP="00C87F04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</w:rPr>
        <w:t xml:space="preserve">　　　　　　　　　　　　　　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疑問句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777DC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公今可去探他虛實，卻來回報。」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 </w:t>
      </w:r>
      <w:r w:rsidR="00203D21"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           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　　肅領命來見孔明。孔明曰：「吾曾告子敬，休對公瑾說，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他必要害我。不想子敬不肯為我隱諱，</w:t>
      </w:r>
    </w:p>
    <w:p w:rsidR="00C87F04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今日果然又弄出事來。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三日內如何造得十萬箭</w:t>
      </w:r>
      <w:r w:rsidRPr="00431898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？</w:t>
      </w:r>
    </w:p>
    <w:p w:rsidR="00B00053" w:rsidRPr="0092747B" w:rsidRDefault="00C87F04" w:rsidP="00C87F04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</w:rPr>
        <w:t xml:space="preserve">　　　　　　　　　　　　　　　</w:t>
      </w:r>
      <w:r w:rsidR="006D0077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</w:rPr>
        <w:t xml:space="preserve">        </w:t>
      </w:r>
      <w:r w:rsidR="00203D21"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="00203D21"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疑問句</w:t>
      </w:r>
      <w:r w:rsidR="00203D21"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子敬只得救我！」肅曰：「公自取其禍，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我如何救得你</w:t>
      </w:r>
      <w:r w:rsidRPr="00431898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？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」</w:t>
      </w:r>
    </w:p>
    <w:p w:rsidR="00203D21" w:rsidRPr="0092747B" w:rsidRDefault="00203D21" w:rsidP="00C87F04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                                     </w:t>
      </w:r>
      <w:r w:rsidR="006D0077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  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   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疑問句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孔明曰：「</w:t>
      </w:r>
      <w:r w:rsidRPr="00044F97">
        <w:rPr>
          <w:rFonts w:ascii="Times New Roman" w:eastAsia="標楷體" w:hAnsi="Times New Roman" w:cs="Times New Roman"/>
          <w:kern w:val="0"/>
          <w:sz w:val="32"/>
          <w:szCs w:val="32"/>
        </w:rPr>
        <w:t>望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子敬借我二十隻船，每船要軍士三十人，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船上皆用青布為幔，各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束草千餘個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，</w:t>
      </w:r>
      <w:r w:rsidRPr="00311FEA">
        <w:rPr>
          <w:rFonts w:ascii="Times New Roman" w:eastAsia="標楷體" w:hAnsi="Times New Roman" w:cs="Times New Roman"/>
          <w:kern w:val="0"/>
          <w:sz w:val="32"/>
          <w:szCs w:val="32"/>
        </w:rPr>
        <w:t>分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布兩邊。吾別有妙用。</w:t>
      </w:r>
    </w:p>
    <w:p w:rsidR="00203D21" w:rsidRPr="0092747B" w:rsidRDefault="00203D21" w:rsidP="00C87F04">
      <w:pPr>
        <w:widowControl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lastRenderedPageBreak/>
        <w:t xml:space="preserve">           </w:t>
      </w:r>
      <w:r w:rsidR="00F211C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(</w:t>
      </w:r>
      <w:r w:rsidR="0064085F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各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束千餘個草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倒裝句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第三日包管有十萬枝箭。只不可又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教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公瑾得知；若彼知之，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吾計敗矣。」肅允諾，卻不解其意，回報周瑜，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果然不提起借船之事；只言孔明並不用箭竹、翎毛、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膠漆等物，自有</w:t>
      </w:r>
      <w:r w:rsidRPr="00A157C8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道理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。瑜大疑曰：</w:t>
      </w:r>
    </w:p>
    <w:p w:rsidR="00FD2199" w:rsidRPr="0092747B" w:rsidRDefault="00FD2199" w:rsidP="00C87F04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    </w:t>
      </w: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道理</w:t>
      </w: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：</w:t>
      </w: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打算</w:t>
      </w: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6246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一詞多義</w:t>
      </w:r>
      <w:r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777DC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「且看他三日後如何回覆我！」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  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　　卻說魯肅私自撥</w:t>
      </w:r>
      <w:r w:rsidRPr="00044F97">
        <w:rPr>
          <w:rFonts w:ascii="Times New Roman" w:eastAsia="標楷體" w:hAnsi="Times New Roman" w:cs="Times New Roman"/>
          <w:kern w:val="0"/>
          <w:sz w:val="32"/>
          <w:szCs w:val="32"/>
        </w:rPr>
        <w:t>輕快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船二十隻，各船三十餘人，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並布幔束草等物，盡皆齊備，候孔明調用。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第一日卻不見孔明動靜；第二日亦只不動。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至第三日四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更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時分，孔明密請魯肅到船中。肅問曰：</w:t>
      </w:r>
    </w:p>
    <w:p w:rsidR="00203D21" w:rsidRPr="0092747B" w:rsidRDefault="00203D21" w:rsidP="00C87F04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更：音「耕」，古時晚間的計時單位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一字多音、一詞多義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「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公召我來何意</w:t>
      </w:r>
      <w:r w:rsidRPr="00C304D8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？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」孔明曰：「特請子敬同往取箭。」肅曰：</w:t>
      </w:r>
    </w:p>
    <w:p w:rsidR="00203D21" w:rsidRPr="0092747B" w:rsidRDefault="00203D21" w:rsidP="00C87F04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  </w:t>
      </w:r>
      <w:r w:rsidR="006D0077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   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疑問句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「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何處去取</w:t>
      </w:r>
      <w:r w:rsidRPr="00F50589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？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」孔明曰：「子敬休問，前去便見。」</w:t>
      </w:r>
    </w:p>
    <w:p w:rsidR="00203D21" w:rsidRPr="0092747B" w:rsidRDefault="00203D21" w:rsidP="00C87F04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  </w:t>
      </w:r>
      <w:r w:rsidR="006D0077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疑問句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遂命將二十隻船，用長索相連，逕</w:t>
      </w:r>
      <w:r w:rsidRPr="00F64A0C">
        <w:rPr>
          <w:rFonts w:ascii="Times New Roman" w:eastAsia="標楷體" w:hAnsi="Times New Roman" w:cs="Times New Roman"/>
          <w:kern w:val="0"/>
          <w:sz w:val="32"/>
          <w:szCs w:val="32"/>
        </w:rPr>
        <w:t>望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北岸進發。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4920E9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是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夜大霧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漫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天，長江之中，霧氣更甚，對面不相見。</w:t>
      </w:r>
    </w:p>
    <w:p w:rsidR="006D0077" w:rsidRDefault="004920E9" w:rsidP="00C87F04">
      <w:pPr>
        <w:widowControl/>
        <w:spacing w:line="400" w:lineRule="exact"/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</w:pP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是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：</w:t>
      </w:r>
      <w:r w:rsidR="006E1C30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這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一詞多義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02305A" w:rsidRPr="0092747B" w:rsidRDefault="0002305A" w:rsidP="006D0077">
      <w:pPr>
        <w:widowControl/>
        <w:spacing w:line="400" w:lineRule="exact"/>
        <w:ind w:firstLineChars="400" w:firstLine="1120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漫：彌漫、佈滿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一詞多義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777DC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孔明促舟前進，果然是好大霧！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 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　　當夜五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更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時候，船已近曹操水寨。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lastRenderedPageBreak/>
        <w:t>孔明教把船隻頭</w:t>
      </w:r>
      <w:r w:rsidRPr="00A157C8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西</w:t>
      </w:r>
      <w:r w:rsidRPr="00A157C8">
        <w:rPr>
          <w:rFonts w:ascii="Times New Roman" w:eastAsia="標楷體" w:hAnsi="Times New Roman" w:cs="Times New Roman"/>
          <w:kern w:val="0"/>
          <w:sz w:val="32"/>
          <w:szCs w:val="32"/>
        </w:rPr>
        <w:t>尾</w:t>
      </w:r>
      <w:r w:rsidRPr="00A157C8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東</w:t>
      </w:r>
      <w:r w:rsidRPr="00A157C8">
        <w:rPr>
          <w:rFonts w:ascii="Times New Roman" w:eastAsia="標楷體" w:hAnsi="Times New Roman" w:cs="Times New Roman"/>
          <w:kern w:val="0"/>
          <w:sz w:val="32"/>
          <w:szCs w:val="32"/>
        </w:rPr>
        <w:t>，一</w:t>
      </w:r>
      <w:r w:rsidRPr="00A157C8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帶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擺開，就船上擂鼓吶喊。</w:t>
      </w:r>
    </w:p>
    <w:p w:rsidR="003D55D8" w:rsidRPr="00A157C8" w:rsidRDefault="003D55D8" w:rsidP="00213458">
      <w:pPr>
        <w:widowControl/>
        <w:spacing w:line="400" w:lineRule="exact"/>
        <w:ind w:firstLineChars="300" w:firstLine="840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</w:t>
      </w: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="0038284E" w:rsidRPr="00A157C8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西、東</w:t>
      </w: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：</w:t>
      </w:r>
      <w:r w:rsidR="0038284E" w:rsidRPr="00A157C8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向著西面、向著東面</w:t>
      </w:r>
      <w:r w:rsidR="00012312" w:rsidRPr="00A157C8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，方位詞作動詞</w:t>
      </w: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="00012312"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詞</w:t>
      </w:r>
      <w:r w:rsidR="00012312" w:rsidRPr="00A157C8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類活用</w:t>
      </w:r>
      <w:r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7E40C3" w:rsidRPr="0092747B" w:rsidRDefault="007E40C3" w:rsidP="007E40C3">
      <w:pPr>
        <w:widowControl/>
        <w:spacing w:line="400" w:lineRule="exact"/>
        <w:ind w:firstLineChars="900" w:firstLine="2520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A157C8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帶</w:t>
      </w: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：</w:t>
      </w:r>
      <w:r w:rsidRPr="00A157C8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像一條帶子一樣，</w:t>
      </w:r>
      <w:r w:rsidR="00654AF8" w:rsidRPr="00A157C8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名</w:t>
      </w: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詞</w:t>
      </w:r>
      <w:r w:rsidR="00654AF8" w:rsidRPr="00A157C8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作副詞</w:t>
      </w: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一詞多義</w:t>
      </w:r>
      <w:r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魯肅驚曰：「</w:t>
      </w:r>
      <w:r w:rsidRPr="002C2111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倘曹兵齊出，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如之奈何</w:t>
      </w:r>
      <w:r w:rsidR="00AE5C4D" w:rsidRPr="0092747B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？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」孔明笑曰：</w:t>
      </w:r>
    </w:p>
    <w:p w:rsidR="0002305A" w:rsidRPr="0092747B" w:rsidRDefault="0002305A" w:rsidP="00C87F04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                       </w:t>
      </w:r>
      <w:r w:rsidR="00CF793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 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疑問句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「吾料曹操於重霧中必不敢出。吾等只顧酌酒取樂，</w:t>
      </w:r>
    </w:p>
    <w:p w:rsidR="00777DC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待霧散便回。」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 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　　卻說曹操寨中，聽得擂鼓吶喊，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毛玠、于禁二人慌忙飛報曹操。操傳令曰：「重霧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迷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江，</w:t>
      </w:r>
    </w:p>
    <w:p w:rsidR="0002305A" w:rsidRPr="0092747B" w:rsidRDefault="0002305A" w:rsidP="00FE225C">
      <w:pPr>
        <w:widowControl/>
        <w:spacing w:line="400" w:lineRule="exact"/>
        <w:ind w:firstLineChars="500" w:firstLine="1400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</w:t>
      </w:r>
      <w:r w:rsidR="00CF793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(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迷：彌漫、使</w:t>
      </w:r>
      <w:r w:rsidR="00366521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……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變得迷</w:t>
      </w:r>
      <w:r w:rsidR="009A6946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濛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一詞多義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彼軍忽至，必有埋伏，切不可輕動。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可撥水軍弓弩手亂箭射之。」又</w:t>
      </w:r>
      <w:r w:rsidRPr="001F72E0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差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人往旱寨內喚張遼、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徐晃各帶弓弩軍三千，火速到江邊助射。比及號令到來，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毛玠、于禁怕南軍搶入水寨，已</w:t>
      </w:r>
      <w:r w:rsidRPr="001F72E0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差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弓弩手在寨前放箭；少頃，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旱寨內弓弩手亦到，約一萬餘人，盡皆向江中放箭：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箭如雨發。孔明教把船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弔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回，頭</w:t>
      </w:r>
      <w:r w:rsidRPr="001F72E0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東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尾</w:t>
      </w:r>
      <w:r w:rsidRPr="001F72E0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西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，逼近水寨受箭，</w:t>
      </w:r>
    </w:p>
    <w:p w:rsidR="000346EF" w:rsidRPr="0092747B" w:rsidRDefault="000346EF" w:rsidP="00C87F04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 (</w:t>
      </w:r>
      <w:r w:rsidR="001F72E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弔：通「掉」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，倒轉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通假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一面擂鼓吶喊。待至日高霧散，孔明令收船急回。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二十隻船兩邊束草上，排滿箭枝。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孔明令各船上軍士齊聲叫曰：「謝丞相箭！」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比及曹軍寨內報知曹操時，這裏船輕水急，</w:t>
      </w:r>
    </w:p>
    <w:p w:rsidR="00777DC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lastRenderedPageBreak/>
        <w:t>已放回二十餘里，追之不及。曹操懊悔不已。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 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　　卻說孔明回船謂魯肅曰：「每船上箭約五六千矣。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不費江東半</w:t>
      </w:r>
      <w:r w:rsidRPr="00AD7ED5">
        <w:rPr>
          <w:rFonts w:ascii="Times New Roman" w:eastAsia="標楷體" w:hAnsi="Times New Roman" w:cs="Times New Roman"/>
          <w:kern w:val="0"/>
          <w:sz w:val="32"/>
          <w:szCs w:val="32"/>
        </w:rPr>
        <w:t>分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之力，已得十萬餘箭。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u w:val="single"/>
          <w:bdr w:val="single" w:sz="4" w:space="0" w:color="auto"/>
        </w:rPr>
        <w:t>明日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即將來射曹軍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，</w:t>
      </w:r>
    </w:p>
    <w:p w:rsidR="003B67A7" w:rsidRPr="0092747B" w:rsidRDefault="003B67A7" w:rsidP="00AD7ED5">
      <w:pPr>
        <w:widowControl/>
        <w:spacing w:line="400" w:lineRule="exact"/>
        <w:ind w:firstLineChars="400" w:firstLine="1120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 (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明日：古義</w:t>
      </w:r>
      <w:r w:rsidR="00AD7ED5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，</w:t>
      </w:r>
      <w:r w:rsidR="00AD7ED5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他日</w:t>
      </w:r>
      <w:r w:rsidR="00AD7ED5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；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今義</w:t>
      </w:r>
      <w:r w:rsidR="00AD7ED5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，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明天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古今異義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卻不甚便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？」肅曰：「</w:t>
      </w:r>
      <w:r w:rsidRPr="009D6BCF">
        <w:rPr>
          <w:rFonts w:ascii="Times New Roman" w:eastAsia="標楷體" w:hAnsi="Times New Roman" w:cs="Times New Roman"/>
          <w:kern w:val="0"/>
          <w:sz w:val="32"/>
          <w:szCs w:val="32"/>
        </w:rPr>
        <w:t>先生真神人也！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何以知今日如此大霧</w:t>
      </w:r>
      <w:r w:rsidRPr="002F1508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？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」</w:t>
      </w:r>
    </w:p>
    <w:p w:rsidR="003B67A7" w:rsidRDefault="003B67A7" w:rsidP="00C87F04">
      <w:pPr>
        <w:widowControl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     </w:t>
      </w:r>
      <w:r w:rsidR="00AD7ED5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                </w:t>
      </w:r>
      <w:r w:rsidR="009D6BCF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</w:t>
      </w:r>
      <w:r w:rsidR="00AD7ED5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              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疑問句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944F3E" w:rsidRPr="0092747B" w:rsidRDefault="00944F3E" w:rsidP="00944F3E">
      <w:pPr>
        <w:widowControl/>
        <w:spacing w:line="400" w:lineRule="exact"/>
        <w:ind w:firstLineChars="1500" w:firstLine="4200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以何知今日如此大霧？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倒裝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句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孔明曰：「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為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將而不通天文，不識地利，不知奇門，</w:t>
      </w:r>
    </w:p>
    <w:p w:rsidR="003B67A7" w:rsidRPr="0092747B" w:rsidRDefault="003B67A7" w:rsidP="00C87F04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(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為：音「圍」，擔任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一字多音、一詞多義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不曉陰陽，不看陣圖，不明兵勢，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是庸才也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。</w:t>
      </w:r>
    </w:p>
    <w:p w:rsidR="003B67A7" w:rsidRPr="0092747B" w:rsidRDefault="003B67A7" w:rsidP="00C87F04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                                 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判斷句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亮於三日前已算定今日有大霧，因此敢任三日之限。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公瑾教我十日完辦，工匠料物，都不應手，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將這一件</w:t>
      </w:r>
      <w:r w:rsidRPr="00A157C8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風流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罪過，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明白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要殺我；我命繫於天，</w:t>
      </w:r>
    </w:p>
    <w:p w:rsidR="003B67A7" w:rsidRDefault="003B67A7" w:rsidP="00C87F04">
      <w:pPr>
        <w:widowControl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風流：古義</w:t>
      </w:r>
      <w:r w:rsidR="00F40BFA" w:rsidRPr="00A157C8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，</w:t>
      </w: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名士間風雅之事</w:t>
      </w:r>
      <w:r w:rsidR="00F40BFA" w:rsidRPr="00A157C8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；</w:t>
      </w:r>
      <w:r w:rsidR="00F40BFA"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今義</w:t>
      </w:r>
      <w:r w:rsidR="00F40BFA" w:rsidRPr="00A157C8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，</w:t>
      </w:r>
      <w:r w:rsidR="00F40BFA"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男女間不當之事</w:t>
      </w:r>
      <w:r w:rsidRPr="00A157C8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6246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古今異義</w:t>
      </w:r>
      <w:r w:rsidRPr="00A157C8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777DC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公瑾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焉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能害我哉！」魯肅拜服。</w:t>
      </w:r>
    </w:p>
    <w:p w:rsidR="003B67A7" w:rsidRPr="0092747B" w:rsidRDefault="003B67A7" w:rsidP="00C87F04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(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焉：音「煙」，怎麼</w:t>
      </w:r>
      <w:r w:rsidRPr="0092747B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一字多音</w:t>
      </w:r>
      <w:r w:rsidR="004E6E62"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、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一詞多義</w:t>
      </w:r>
      <w:r w:rsidRPr="0092747B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00053" w:rsidRPr="0092747B" w:rsidRDefault="00AE5C4D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 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　　</w:t>
      </w:r>
      <w:r w:rsidR="00777DC3" w:rsidRPr="0092747B">
        <w:rPr>
          <w:rFonts w:ascii="Times New Roman" w:eastAsia="標楷體" w:hAnsi="Times New Roman" w:cs="Times New Roman"/>
          <w:kern w:val="0"/>
          <w:sz w:val="32"/>
          <w:szCs w:val="32"/>
        </w:rPr>
        <w:t>船到岸時，周瑜已</w:t>
      </w:r>
      <w:r w:rsidR="00777DC3" w:rsidRPr="0092747B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差</w:t>
      </w:r>
      <w:r w:rsidR="00777DC3" w:rsidRPr="0092747B">
        <w:rPr>
          <w:rFonts w:ascii="Times New Roman" w:eastAsia="標楷體" w:hAnsi="Times New Roman" w:cs="Times New Roman"/>
          <w:kern w:val="0"/>
          <w:sz w:val="32"/>
          <w:szCs w:val="32"/>
        </w:rPr>
        <w:t>五百軍在江邊等候搬箭，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孔明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教</w:t>
      </w: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於船上取之，可得十餘萬枝。都搬入中軍帳交納。</w:t>
      </w:r>
    </w:p>
    <w:p w:rsidR="00B00053" w:rsidRPr="0092747B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2747B">
        <w:rPr>
          <w:rFonts w:ascii="Times New Roman" w:eastAsia="標楷體" w:hAnsi="Times New Roman" w:cs="Times New Roman"/>
          <w:kern w:val="0"/>
          <w:sz w:val="32"/>
          <w:szCs w:val="32"/>
        </w:rPr>
        <w:t>魯肅入見周瑜，備說孔明取箭之事。瑜大驚，慨然嘆曰：</w:t>
      </w:r>
    </w:p>
    <w:p w:rsidR="00570DD8" w:rsidRPr="00B56AC1" w:rsidRDefault="00777DC3" w:rsidP="00C87F04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B56AC1">
        <w:rPr>
          <w:rFonts w:ascii="Times New Roman" w:eastAsia="標楷體" w:hAnsi="Times New Roman" w:cs="Times New Roman"/>
          <w:kern w:val="0"/>
          <w:sz w:val="32"/>
          <w:szCs w:val="32"/>
        </w:rPr>
        <w:t>「孔明神機妙算，吾不如也！」</w:t>
      </w:r>
    </w:p>
    <w:sectPr w:rsidR="00570DD8" w:rsidRPr="00B56AC1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375" w:rsidRDefault="00163375" w:rsidP="00B00053">
      <w:r>
        <w:separator/>
      </w:r>
    </w:p>
  </w:endnote>
  <w:endnote w:type="continuationSeparator" w:id="0">
    <w:p w:rsidR="00163375" w:rsidRDefault="00163375" w:rsidP="00B0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375" w:rsidRDefault="00163375" w:rsidP="00B00053">
      <w:r>
        <w:separator/>
      </w:r>
    </w:p>
  </w:footnote>
  <w:footnote w:type="continuationSeparator" w:id="0">
    <w:p w:rsidR="00163375" w:rsidRDefault="00163375" w:rsidP="00B0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DC3"/>
    <w:rsid w:val="00012312"/>
    <w:rsid w:val="0002305A"/>
    <w:rsid w:val="000346EF"/>
    <w:rsid w:val="00044F97"/>
    <w:rsid w:val="00085969"/>
    <w:rsid w:val="000B2829"/>
    <w:rsid w:val="000E65E1"/>
    <w:rsid w:val="000E6676"/>
    <w:rsid w:val="00117FE6"/>
    <w:rsid w:val="00163375"/>
    <w:rsid w:val="001F1D50"/>
    <w:rsid w:val="001F72E0"/>
    <w:rsid w:val="00203D21"/>
    <w:rsid w:val="00213458"/>
    <w:rsid w:val="00237076"/>
    <w:rsid w:val="00250CAC"/>
    <w:rsid w:val="00251154"/>
    <w:rsid w:val="0026749F"/>
    <w:rsid w:val="002921F5"/>
    <w:rsid w:val="002A552E"/>
    <w:rsid w:val="002C2111"/>
    <w:rsid w:val="002E36FF"/>
    <w:rsid w:val="002F1508"/>
    <w:rsid w:val="00311FEA"/>
    <w:rsid w:val="00366521"/>
    <w:rsid w:val="0038284E"/>
    <w:rsid w:val="0039527E"/>
    <w:rsid w:val="003A5313"/>
    <w:rsid w:val="003B67A7"/>
    <w:rsid w:val="003C237C"/>
    <w:rsid w:val="003D55D8"/>
    <w:rsid w:val="003E680C"/>
    <w:rsid w:val="00431898"/>
    <w:rsid w:val="00433E3C"/>
    <w:rsid w:val="0043763A"/>
    <w:rsid w:val="0046528D"/>
    <w:rsid w:val="00465956"/>
    <w:rsid w:val="004920E9"/>
    <w:rsid w:val="004C5C59"/>
    <w:rsid w:val="004D56EF"/>
    <w:rsid w:val="004E6E62"/>
    <w:rsid w:val="004E7BDD"/>
    <w:rsid w:val="00535AEF"/>
    <w:rsid w:val="00537553"/>
    <w:rsid w:val="00540AEB"/>
    <w:rsid w:val="00550211"/>
    <w:rsid w:val="00570DD8"/>
    <w:rsid w:val="0064085F"/>
    <w:rsid w:val="00654AF8"/>
    <w:rsid w:val="00664901"/>
    <w:rsid w:val="006941BE"/>
    <w:rsid w:val="006D0077"/>
    <w:rsid w:val="006E1368"/>
    <w:rsid w:val="006E1C30"/>
    <w:rsid w:val="006E248D"/>
    <w:rsid w:val="006E557F"/>
    <w:rsid w:val="006E5F9E"/>
    <w:rsid w:val="007206A3"/>
    <w:rsid w:val="007274C9"/>
    <w:rsid w:val="00777DC3"/>
    <w:rsid w:val="007834E3"/>
    <w:rsid w:val="00797BE5"/>
    <w:rsid w:val="007B5B47"/>
    <w:rsid w:val="007E40C3"/>
    <w:rsid w:val="00805DF6"/>
    <w:rsid w:val="00816707"/>
    <w:rsid w:val="00840FF8"/>
    <w:rsid w:val="00850F3E"/>
    <w:rsid w:val="00862460"/>
    <w:rsid w:val="008901CC"/>
    <w:rsid w:val="0092747B"/>
    <w:rsid w:val="00944F3E"/>
    <w:rsid w:val="009A470C"/>
    <w:rsid w:val="009A6946"/>
    <w:rsid w:val="009D6BCF"/>
    <w:rsid w:val="009E40A8"/>
    <w:rsid w:val="009E5DF8"/>
    <w:rsid w:val="00A13C48"/>
    <w:rsid w:val="00A157C8"/>
    <w:rsid w:val="00A60AD0"/>
    <w:rsid w:val="00A951EA"/>
    <w:rsid w:val="00AA2B31"/>
    <w:rsid w:val="00AD4417"/>
    <w:rsid w:val="00AD5DBA"/>
    <w:rsid w:val="00AD7ED5"/>
    <w:rsid w:val="00AE5C4D"/>
    <w:rsid w:val="00B00053"/>
    <w:rsid w:val="00B56AC1"/>
    <w:rsid w:val="00B8172D"/>
    <w:rsid w:val="00BD4AFA"/>
    <w:rsid w:val="00BD5C9A"/>
    <w:rsid w:val="00BF7BAE"/>
    <w:rsid w:val="00C0740D"/>
    <w:rsid w:val="00C304D8"/>
    <w:rsid w:val="00C40B67"/>
    <w:rsid w:val="00C716BB"/>
    <w:rsid w:val="00C87F04"/>
    <w:rsid w:val="00C92E6C"/>
    <w:rsid w:val="00CB3AD6"/>
    <w:rsid w:val="00CF793B"/>
    <w:rsid w:val="00D34F0D"/>
    <w:rsid w:val="00D71A40"/>
    <w:rsid w:val="00D72459"/>
    <w:rsid w:val="00DA5713"/>
    <w:rsid w:val="00DC69D5"/>
    <w:rsid w:val="00E10938"/>
    <w:rsid w:val="00E113CA"/>
    <w:rsid w:val="00EB2893"/>
    <w:rsid w:val="00F02229"/>
    <w:rsid w:val="00F211CF"/>
    <w:rsid w:val="00F40BFA"/>
    <w:rsid w:val="00F50589"/>
    <w:rsid w:val="00F64A0C"/>
    <w:rsid w:val="00FD2199"/>
    <w:rsid w:val="00FE225C"/>
    <w:rsid w:val="00FE2BC4"/>
    <w:rsid w:val="00F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2BCE1B-012A-4980-B547-C67F7875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0005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0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0005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2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85</cp:revision>
  <cp:lastPrinted>2020-04-15T07:13:00Z</cp:lastPrinted>
  <dcterms:created xsi:type="dcterms:W3CDTF">2020-02-15T09:42:00Z</dcterms:created>
  <dcterms:modified xsi:type="dcterms:W3CDTF">2020-04-24T07:39:00Z</dcterms:modified>
</cp:coreProperties>
</file>